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3E" w:rsidRDefault="001B7E3E" w:rsidP="001B7E3E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7079">
        <w:rPr>
          <w:rFonts w:ascii="Times New Roman" w:hAnsi="Times New Roman" w:cs="Times New Roman"/>
          <w:b/>
          <w:sz w:val="28"/>
          <w:szCs w:val="28"/>
        </w:rPr>
        <w:t>Сводные данные по бюджету времени</w:t>
      </w:r>
      <w:r w:rsidR="00A24EA1">
        <w:rPr>
          <w:rFonts w:ascii="Times New Roman" w:hAnsi="Times New Roman" w:cs="Times New Roman"/>
          <w:b/>
          <w:sz w:val="28"/>
          <w:szCs w:val="28"/>
        </w:rPr>
        <w:t xml:space="preserve"> 0508000 «Организация питания»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24EA1">
        <w:rPr>
          <w:rFonts w:ascii="Times New Roman" w:hAnsi="Times New Roman" w:cs="Times New Roman"/>
          <w:b/>
          <w:sz w:val="28"/>
          <w:szCs w:val="28"/>
        </w:rPr>
        <w:t xml:space="preserve">срок обучения </w:t>
      </w:r>
      <w:r>
        <w:rPr>
          <w:rFonts w:ascii="Times New Roman" w:hAnsi="Times New Roman" w:cs="Times New Roman"/>
          <w:b/>
          <w:sz w:val="28"/>
          <w:szCs w:val="28"/>
        </w:rPr>
        <w:t>1,10)</w:t>
      </w:r>
    </w:p>
    <w:p w:rsidR="001B7E3E" w:rsidRPr="00C27079" w:rsidRDefault="001B7E3E" w:rsidP="001B7E3E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5"/>
        <w:gridCol w:w="2169"/>
        <w:gridCol w:w="1865"/>
        <w:gridCol w:w="1325"/>
        <w:gridCol w:w="1865"/>
        <w:gridCol w:w="1258"/>
        <w:gridCol w:w="1607"/>
        <w:gridCol w:w="1156"/>
      </w:tblGrid>
      <w:tr w:rsidR="001B7E3E" w:rsidTr="001B7E3E">
        <w:tc>
          <w:tcPr>
            <w:tcW w:w="1155" w:type="dxa"/>
          </w:tcPr>
          <w:p w:rsidR="001B7E3E" w:rsidRPr="00C27079" w:rsidRDefault="001B7E3E" w:rsidP="009E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79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2169" w:type="dxa"/>
          </w:tcPr>
          <w:p w:rsidR="001B7E3E" w:rsidRPr="00C27079" w:rsidRDefault="001B7E3E" w:rsidP="009E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79">
              <w:rPr>
                <w:rFonts w:ascii="Times New Roman" w:hAnsi="Times New Roman" w:cs="Times New Roman"/>
                <w:sz w:val="24"/>
                <w:szCs w:val="24"/>
              </w:rPr>
              <w:t>Базовые и профессиональные модули</w:t>
            </w:r>
          </w:p>
        </w:tc>
        <w:tc>
          <w:tcPr>
            <w:tcW w:w="1865" w:type="dxa"/>
          </w:tcPr>
          <w:p w:rsidR="001B7E3E" w:rsidRPr="00C27079" w:rsidRDefault="001B7E3E" w:rsidP="009E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7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неделях</w:t>
            </w:r>
          </w:p>
        </w:tc>
        <w:tc>
          <w:tcPr>
            <w:tcW w:w="1325" w:type="dxa"/>
          </w:tcPr>
          <w:p w:rsidR="001B7E3E" w:rsidRPr="00C27079" w:rsidRDefault="001B7E3E" w:rsidP="009E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79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неделях</w:t>
            </w:r>
          </w:p>
        </w:tc>
        <w:tc>
          <w:tcPr>
            <w:tcW w:w="1865" w:type="dxa"/>
          </w:tcPr>
          <w:p w:rsidR="001B7E3E" w:rsidRPr="00C27079" w:rsidRDefault="001B7E3E" w:rsidP="009E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Дипломное проектирование в неделях</w:t>
            </w:r>
          </w:p>
        </w:tc>
        <w:tc>
          <w:tcPr>
            <w:tcW w:w="1258" w:type="dxa"/>
          </w:tcPr>
          <w:p w:rsidR="001B7E3E" w:rsidRPr="00C27079" w:rsidRDefault="001B7E3E" w:rsidP="009E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 в неделях</w:t>
            </w:r>
          </w:p>
        </w:tc>
        <w:tc>
          <w:tcPr>
            <w:tcW w:w="1607" w:type="dxa"/>
          </w:tcPr>
          <w:p w:rsidR="001B7E3E" w:rsidRPr="00C27079" w:rsidRDefault="001B7E3E" w:rsidP="009E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 в неделях</w:t>
            </w:r>
          </w:p>
        </w:tc>
        <w:tc>
          <w:tcPr>
            <w:tcW w:w="1156" w:type="dxa"/>
          </w:tcPr>
          <w:p w:rsidR="001B7E3E" w:rsidRPr="00C27079" w:rsidRDefault="001B7E3E" w:rsidP="009E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недель в учебном году</w:t>
            </w:r>
          </w:p>
        </w:tc>
      </w:tr>
      <w:tr w:rsidR="001B7E3E" w:rsidTr="001B7E3E">
        <w:tc>
          <w:tcPr>
            <w:tcW w:w="1155" w:type="dxa"/>
          </w:tcPr>
          <w:p w:rsidR="001B7E3E" w:rsidRPr="00C27079" w:rsidRDefault="001B7E3E" w:rsidP="009E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1B7E3E" w:rsidRPr="00C27079" w:rsidRDefault="001B7E3E" w:rsidP="009E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1865" w:type="dxa"/>
          </w:tcPr>
          <w:p w:rsidR="001B7E3E" w:rsidRPr="00C27079" w:rsidRDefault="001B7E3E" w:rsidP="009E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1B7E3E" w:rsidRPr="00C27079" w:rsidRDefault="001B7E3E" w:rsidP="009E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1B7E3E" w:rsidRPr="00C27079" w:rsidRDefault="001B7E3E" w:rsidP="009E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1B7E3E" w:rsidRPr="00C27079" w:rsidRDefault="001B7E3E" w:rsidP="009E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7" w:type="dxa"/>
          </w:tcPr>
          <w:p w:rsidR="001B7E3E" w:rsidRPr="00C27079" w:rsidRDefault="001B7E3E" w:rsidP="009E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1B7E3E" w:rsidRPr="00C27079" w:rsidRDefault="001B7E3E" w:rsidP="009E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B7E3E" w:rsidTr="001B7E3E">
        <w:tc>
          <w:tcPr>
            <w:tcW w:w="1155" w:type="dxa"/>
          </w:tcPr>
          <w:p w:rsidR="001B7E3E" w:rsidRPr="00C27079" w:rsidRDefault="001B7E3E" w:rsidP="009E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1B7E3E" w:rsidRPr="00C27079" w:rsidRDefault="001B7E3E" w:rsidP="009E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865" w:type="dxa"/>
          </w:tcPr>
          <w:p w:rsidR="001B7E3E" w:rsidRPr="00C27079" w:rsidRDefault="001B7E3E" w:rsidP="001B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1B7E3E" w:rsidRPr="00C27079" w:rsidRDefault="001B7E3E" w:rsidP="009E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1B7E3E" w:rsidRPr="00C27079" w:rsidRDefault="001B7E3E" w:rsidP="009E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1B7E3E" w:rsidRPr="00C27079" w:rsidRDefault="001B7E3E" w:rsidP="009E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1B7E3E" w:rsidRPr="00C27079" w:rsidRDefault="001B7E3E" w:rsidP="009E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1B7E3E" w:rsidRPr="00C27079" w:rsidRDefault="001B7E3E" w:rsidP="009E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B7E3E" w:rsidTr="001B7E3E">
        <w:tc>
          <w:tcPr>
            <w:tcW w:w="1155" w:type="dxa"/>
            <w:shd w:val="clear" w:color="auto" w:fill="C4BC96" w:themeFill="background2" w:themeFillShade="BF"/>
          </w:tcPr>
          <w:p w:rsidR="001B7E3E" w:rsidRPr="00C27079" w:rsidRDefault="001B7E3E" w:rsidP="009E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69" w:type="dxa"/>
            <w:shd w:val="clear" w:color="auto" w:fill="C4BC96" w:themeFill="background2" w:themeFillShade="BF"/>
          </w:tcPr>
          <w:p w:rsidR="001B7E3E" w:rsidRPr="00C27079" w:rsidRDefault="001B7E3E" w:rsidP="009E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2584</w:t>
            </w:r>
          </w:p>
        </w:tc>
        <w:tc>
          <w:tcPr>
            <w:tcW w:w="1865" w:type="dxa"/>
            <w:shd w:val="clear" w:color="auto" w:fill="C4BC96" w:themeFill="background2" w:themeFillShade="BF"/>
          </w:tcPr>
          <w:p w:rsidR="001B7E3E" w:rsidRPr="00C27079" w:rsidRDefault="001B7E3E" w:rsidP="009E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shd w:val="clear" w:color="auto" w:fill="C4BC96" w:themeFill="background2" w:themeFillShade="BF"/>
          </w:tcPr>
          <w:p w:rsidR="001B7E3E" w:rsidRPr="00C27079" w:rsidRDefault="001B7E3E" w:rsidP="009E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  <w:shd w:val="clear" w:color="auto" w:fill="C4BC96" w:themeFill="background2" w:themeFillShade="BF"/>
          </w:tcPr>
          <w:p w:rsidR="001B7E3E" w:rsidRPr="00C27079" w:rsidRDefault="001B7E3E" w:rsidP="009E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shd w:val="clear" w:color="auto" w:fill="C4BC96" w:themeFill="background2" w:themeFillShade="BF"/>
          </w:tcPr>
          <w:p w:rsidR="001B7E3E" w:rsidRPr="00C27079" w:rsidRDefault="001B7E3E" w:rsidP="009E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7" w:type="dxa"/>
            <w:shd w:val="clear" w:color="auto" w:fill="C4BC96" w:themeFill="background2" w:themeFillShade="BF"/>
          </w:tcPr>
          <w:p w:rsidR="001B7E3E" w:rsidRPr="00C27079" w:rsidRDefault="001B7E3E" w:rsidP="009E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shd w:val="clear" w:color="auto" w:fill="C4BC96" w:themeFill="background2" w:themeFillShade="BF"/>
          </w:tcPr>
          <w:p w:rsidR="001B7E3E" w:rsidRPr="00C27079" w:rsidRDefault="001B7E3E" w:rsidP="009E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1B7E3E" w:rsidRDefault="001B7E3E" w:rsidP="001B7E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86" w:type="dxa"/>
        <w:tblInd w:w="-601" w:type="dxa"/>
        <w:tblLook w:val="04A0" w:firstRow="1" w:lastRow="0" w:firstColumn="1" w:lastColumn="0" w:noHBand="0" w:noVBand="1"/>
      </w:tblPr>
      <w:tblGrid>
        <w:gridCol w:w="1072"/>
        <w:gridCol w:w="818"/>
        <w:gridCol w:w="917"/>
        <w:gridCol w:w="1050"/>
        <w:gridCol w:w="17"/>
        <w:gridCol w:w="1056"/>
        <w:gridCol w:w="930"/>
        <w:gridCol w:w="1233"/>
        <w:gridCol w:w="885"/>
        <w:gridCol w:w="7"/>
        <w:gridCol w:w="973"/>
        <w:gridCol w:w="1005"/>
        <w:gridCol w:w="6"/>
        <w:gridCol w:w="854"/>
        <w:gridCol w:w="633"/>
        <w:gridCol w:w="692"/>
        <w:gridCol w:w="808"/>
        <w:gridCol w:w="962"/>
        <w:gridCol w:w="740"/>
        <w:gridCol w:w="1086"/>
      </w:tblGrid>
      <w:tr w:rsidR="001B7E3E" w:rsidRPr="004434F9" w:rsidTr="001B7E3E">
        <w:trPr>
          <w:trHeight w:val="1305"/>
        </w:trPr>
        <w:tc>
          <w:tcPr>
            <w:tcW w:w="1014" w:type="dxa"/>
            <w:vMerge w:val="restart"/>
          </w:tcPr>
          <w:p w:rsidR="001B7E3E" w:rsidRPr="004434F9" w:rsidRDefault="001B7E3E" w:rsidP="009E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F9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  <w:p w:rsidR="001B7E3E" w:rsidRPr="004434F9" w:rsidRDefault="001B7E3E" w:rsidP="009E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3E" w:rsidRPr="004434F9" w:rsidRDefault="001B7E3E" w:rsidP="009E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3E" w:rsidRPr="004434F9" w:rsidRDefault="001B7E3E" w:rsidP="009E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3E" w:rsidRPr="004434F9" w:rsidRDefault="001B7E3E" w:rsidP="009E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3E" w:rsidRPr="004434F9" w:rsidRDefault="001B7E3E" w:rsidP="009E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3E" w:rsidRPr="004434F9" w:rsidRDefault="001B7E3E" w:rsidP="009E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3E" w:rsidRPr="004434F9" w:rsidRDefault="001B7E3E" w:rsidP="009E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3E" w:rsidRPr="004434F9" w:rsidRDefault="001B7E3E" w:rsidP="009E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3E" w:rsidRPr="004434F9" w:rsidRDefault="001B7E3E" w:rsidP="009E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3E" w:rsidRPr="004434F9" w:rsidRDefault="001B7E3E" w:rsidP="009E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 w:val="restart"/>
          </w:tcPr>
          <w:p w:rsidR="001B7E3E" w:rsidRPr="004434F9" w:rsidRDefault="001B7E3E" w:rsidP="009E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F9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4286" w:type="dxa"/>
            <w:gridSpan w:val="5"/>
          </w:tcPr>
          <w:p w:rsidR="001B7E3E" w:rsidRPr="004434F9" w:rsidRDefault="001B7E3E" w:rsidP="009E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F9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 и профессиональная практика</w:t>
            </w:r>
          </w:p>
        </w:tc>
        <w:tc>
          <w:tcPr>
            <w:tcW w:w="1865" w:type="dxa"/>
            <w:gridSpan w:val="3"/>
            <w:vMerge w:val="restart"/>
          </w:tcPr>
          <w:p w:rsidR="001B7E3E" w:rsidRPr="004434F9" w:rsidRDefault="001B7E3E" w:rsidP="009E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F9">
              <w:rPr>
                <w:rFonts w:ascii="Times New Roman" w:hAnsi="Times New Roman" w:cs="Times New Roman"/>
                <w:sz w:val="24"/>
                <w:szCs w:val="24"/>
              </w:rPr>
              <w:t>Дипломное проектирование</w:t>
            </w:r>
          </w:p>
        </w:tc>
        <w:tc>
          <w:tcPr>
            <w:tcW w:w="1865" w:type="dxa"/>
            <w:gridSpan w:val="3"/>
            <w:vMerge w:val="restart"/>
          </w:tcPr>
          <w:p w:rsidR="001B7E3E" w:rsidRPr="004434F9" w:rsidRDefault="001B7E3E" w:rsidP="009E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F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25" w:type="dxa"/>
            <w:gridSpan w:val="2"/>
            <w:vMerge w:val="restart"/>
          </w:tcPr>
          <w:p w:rsidR="001B7E3E" w:rsidRPr="004434F9" w:rsidRDefault="001B7E3E" w:rsidP="009E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F9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08" w:type="dxa"/>
            <w:vMerge w:val="restart"/>
          </w:tcPr>
          <w:p w:rsidR="001B7E3E" w:rsidRPr="004434F9" w:rsidRDefault="001B7E3E" w:rsidP="009E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F9">
              <w:rPr>
                <w:rFonts w:ascii="Times New Roman" w:hAnsi="Times New Roman" w:cs="Times New Roman"/>
                <w:sz w:val="24"/>
                <w:szCs w:val="24"/>
              </w:rPr>
              <w:t>Всего часов в году</w:t>
            </w:r>
          </w:p>
        </w:tc>
        <w:tc>
          <w:tcPr>
            <w:tcW w:w="962" w:type="dxa"/>
            <w:vMerge w:val="restart"/>
          </w:tcPr>
          <w:p w:rsidR="001B7E3E" w:rsidRDefault="001B7E3E" w:rsidP="009E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4F9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proofErr w:type="spellEnd"/>
          </w:p>
          <w:p w:rsidR="001B7E3E" w:rsidRDefault="001B7E3E" w:rsidP="009E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4F9">
              <w:rPr>
                <w:rFonts w:ascii="Times New Roman" w:hAnsi="Times New Roman" w:cs="Times New Roman"/>
                <w:sz w:val="24"/>
                <w:szCs w:val="24"/>
              </w:rPr>
              <w:t>ичные</w:t>
            </w:r>
            <w:proofErr w:type="spellEnd"/>
            <w:r w:rsidRPr="004434F9">
              <w:rPr>
                <w:rFonts w:ascii="Times New Roman" w:hAnsi="Times New Roman" w:cs="Times New Roman"/>
                <w:sz w:val="24"/>
                <w:szCs w:val="24"/>
              </w:rPr>
              <w:t xml:space="preserve"> дни</w:t>
            </w:r>
          </w:p>
          <w:p w:rsidR="001B7E3E" w:rsidRPr="004434F9" w:rsidRDefault="001B7E3E" w:rsidP="009E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0" w:type="dxa"/>
            <w:vMerge w:val="restart"/>
          </w:tcPr>
          <w:p w:rsidR="001B7E3E" w:rsidRDefault="001B7E3E" w:rsidP="009E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4F9">
              <w:rPr>
                <w:rFonts w:ascii="Times New Roman" w:hAnsi="Times New Roman" w:cs="Times New Roman"/>
                <w:sz w:val="24"/>
                <w:szCs w:val="24"/>
              </w:rPr>
              <w:t>Кани</w:t>
            </w:r>
            <w:proofErr w:type="spellEnd"/>
          </w:p>
          <w:p w:rsidR="001B7E3E" w:rsidRDefault="001B7E3E" w:rsidP="009E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34F9">
              <w:rPr>
                <w:rFonts w:ascii="Times New Roman" w:hAnsi="Times New Roman" w:cs="Times New Roman"/>
                <w:sz w:val="24"/>
                <w:szCs w:val="24"/>
              </w:rPr>
              <w:t>улы</w:t>
            </w:r>
            <w:proofErr w:type="spellEnd"/>
          </w:p>
          <w:p w:rsidR="001B7E3E" w:rsidRPr="004434F9" w:rsidRDefault="001B7E3E" w:rsidP="009E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6" w:type="dxa"/>
            <w:vMerge w:val="restart"/>
          </w:tcPr>
          <w:p w:rsidR="001B7E3E" w:rsidRDefault="001B7E3E" w:rsidP="009E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недель в учебном году</w:t>
            </w:r>
          </w:p>
          <w:p w:rsidR="001B7E3E" w:rsidRPr="004434F9" w:rsidRDefault="001B7E3E" w:rsidP="009E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3E" w:rsidTr="001B7E3E">
        <w:trPr>
          <w:trHeight w:val="1215"/>
        </w:trPr>
        <w:tc>
          <w:tcPr>
            <w:tcW w:w="1014" w:type="dxa"/>
            <w:vMerge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Merge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3"/>
          </w:tcPr>
          <w:p w:rsidR="001B7E3E" w:rsidRPr="004434F9" w:rsidRDefault="001B7E3E" w:rsidP="009E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F9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2163" w:type="dxa"/>
            <w:gridSpan w:val="2"/>
          </w:tcPr>
          <w:p w:rsidR="001B7E3E" w:rsidRPr="004434F9" w:rsidRDefault="001B7E3E" w:rsidP="009E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F9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1865" w:type="dxa"/>
            <w:gridSpan w:val="3"/>
            <w:vMerge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gridSpan w:val="3"/>
            <w:vMerge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Merge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vMerge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E3E" w:rsidTr="001B7E3E">
        <w:trPr>
          <w:cantSplit/>
          <w:trHeight w:val="1134"/>
        </w:trPr>
        <w:tc>
          <w:tcPr>
            <w:tcW w:w="1014" w:type="dxa"/>
            <w:vMerge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extDirection w:val="btLr"/>
          </w:tcPr>
          <w:p w:rsidR="001B7E3E" w:rsidRDefault="001B7E3E" w:rsidP="009E2B5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</w:tc>
        <w:tc>
          <w:tcPr>
            <w:tcW w:w="917" w:type="dxa"/>
            <w:textDirection w:val="btLr"/>
          </w:tcPr>
          <w:p w:rsidR="001B7E3E" w:rsidRDefault="001B7E3E" w:rsidP="009E2B5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067" w:type="dxa"/>
            <w:gridSpan w:val="2"/>
            <w:textDirection w:val="btLr"/>
          </w:tcPr>
          <w:p w:rsidR="001B7E3E" w:rsidRDefault="001B7E3E" w:rsidP="009E2B5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</w:tc>
        <w:tc>
          <w:tcPr>
            <w:tcW w:w="1056" w:type="dxa"/>
            <w:textDirection w:val="btLr"/>
          </w:tcPr>
          <w:p w:rsidR="001B7E3E" w:rsidRDefault="001B7E3E" w:rsidP="009E2B5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930" w:type="dxa"/>
            <w:textDirection w:val="btLr"/>
          </w:tcPr>
          <w:p w:rsidR="001B7E3E" w:rsidRDefault="001B7E3E" w:rsidP="009E2B5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</w:tc>
        <w:tc>
          <w:tcPr>
            <w:tcW w:w="1233" w:type="dxa"/>
            <w:textDirection w:val="btLr"/>
          </w:tcPr>
          <w:p w:rsidR="001B7E3E" w:rsidRDefault="001B7E3E" w:rsidP="009E2B5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892" w:type="dxa"/>
            <w:gridSpan w:val="2"/>
            <w:textDirection w:val="btLr"/>
          </w:tcPr>
          <w:p w:rsidR="001B7E3E" w:rsidRDefault="001B7E3E" w:rsidP="009E2B5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недель </w:t>
            </w:r>
          </w:p>
        </w:tc>
        <w:tc>
          <w:tcPr>
            <w:tcW w:w="973" w:type="dxa"/>
            <w:textDirection w:val="btLr"/>
          </w:tcPr>
          <w:p w:rsidR="001B7E3E" w:rsidRDefault="001B7E3E" w:rsidP="009E2B5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011" w:type="dxa"/>
            <w:gridSpan w:val="2"/>
            <w:textDirection w:val="btLr"/>
          </w:tcPr>
          <w:p w:rsidR="001B7E3E" w:rsidRDefault="001B7E3E" w:rsidP="009E2B5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</w:tc>
        <w:tc>
          <w:tcPr>
            <w:tcW w:w="854" w:type="dxa"/>
            <w:textDirection w:val="btLr"/>
          </w:tcPr>
          <w:p w:rsidR="001B7E3E" w:rsidRDefault="001B7E3E" w:rsidP="009E2B5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33" w:type="dxa"/>
            <w:textDirection w:val="btLr"/>
          </w:tcPr>
          <w:p w:rsidR="001B7E3E" w:rsidRDefault="001B7E3E" w:rsidP="009E2B5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</w:tc>
        <w:tc>
          <w:tcPr>
            <w:tcW w:w="692" w:type="dxa"/>
            <w:textDirection w:val="btLr"/>
          </w:tcPr>
          <w:p w:rsidR="001B7E3E" w:rsidRDefault="001B7E3E" w:rsidP="009E2B5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808" w:type="dxa"/>
            <w:textDirection w:val="btLr"/>
          </w:tcPr>
          <w:p w:rsidR="001B7E3E" w:rsidRDefault="001B7E3E" w:rsidP="009E2B5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962" w:type="dxa"/>
            <w:vMerge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vMerge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E3E" w:rsidTr="001B7E3E">
        <w:tc>
          <w:tcPr>
            <w:tcW w:w="1014" w:type="dxa"/>
          </w:tcPr>
          <w:p w:rsidR="001B7E3E" w:rsidRPr="004434F9" w:rsidRDefault="001B7E3E" w:rsidP="009E2B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18" w:type="dxa"/>
          </w:tcPr>
          <w:p w:rsidR="001B7E3E" w:rsidRP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7" w:type="dxa"/>
          </w:tcPr>
          <w:p w:rsidR="001B7E3E" w:rsidRDefault="001B7E3E" w:rsidP="001B7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1050" w:type="dxa"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3" w:type="dxa"/>
            <w:gridSpan w:val="2"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30" w:type="dxa"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3" w:type="dxa"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885" w:type="dxa"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gridSpan w:val="2"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gridSpan w:val="2"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3" w:type="dxa"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" w:type="dxa"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08" w:type="dxa"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  <w:tc>
          <w:tcPr>
            <w:tcW w:w="962" w:type="dxa"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" w:type="dxa"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6" w:type="dxa"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B7E3E" w:rsidTr="001B7E3E">
        <w:tc>
          <w:tcPr>
            <w:tcW w:w="1014" w:type="dxa"/>
          </w:tcPr>
          <w:p w:rsidR="001B7E3E" w:rsidRPr="004434F9" w:rsidRDefault="001B7E3E" w:rsidP="009E2B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18" w:type="dxa"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7" w:type="dxa"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050" w:type="dxa"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73" w:type="dxa"/>
            <w:gridSpan w:val="2"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930" w:type="dxa"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233" w:type="dxa"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885" w:type="dxa"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gridSpan w:val="2"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1B7E3E" w:rsidRDefault="001B7E3E" w:rsidP="001B7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  <w:gridSpan w:val="2"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33" w:type="dxa"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2" w:type="dxa"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08" w:type="dxa"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  <w:tc>
          <w:tcPr>
            <w:tcW w:w="962" w:type="dxa"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" w:type="dxa"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:rsidR="001B7E3E" w:rsidRDefault="001B7E3E" w:rsidP="009E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1B7E3E" w:rsidTr="001B7E3E">
        <w:tc>
          <w:tcPr>
            <w:tcW w:w="1014" w:type="dxa"/>
          </w:tcPr>
          <w:p w:rsidR="001B7E3E" w:rsidRPr="0028045D" w:rsidRDefault="001B7E3E" w:rsidP="009E2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45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18" w:type="dxa"/>
          </w:tcPr>
          <w:p w:rsidR="001B7E3E" w:rsidRPr="0028045D" w:rsidRDefault="001B7E3E" w:rsidP="009E2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45D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917" w:type="dxa"/>
          </w:tcPr>
          <w:p w:rsidR="001B7E3E" w:rsidRPr="0028045D" w:rsidRDefault="001B7E3E" w:rsidP="009E2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45D">
              <w:rPr>
                <w:rFonts w:ascii="Times New Roman" w:hAnsi="Times New Roman" w:cs="Times New Roman"/>
                <w:b/>
                <w:sz w:val="28"/>
                <w:szCs w:val="28"/>
              </w:rPr>
              <w:t>1404</w:t>
            </w:r>
          </w:p>
        </w:tc>
        <w:tc>
          <w:tcPr>
            <w:tcW w:w="1050" w:type="dxa"/>
          </w:tcPr>
          <w:p w:rsidR="001B7E3E" w:rsidRPr="0028045D" w:rsidRDefault="001B7E3E" w:rsidP="009E2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45D">
              <w:rPr>
                <w:rFonts w:ascii="Times New Roman" w:hAnsi="Times New Roman" w:cs="Times New Roman"/>
                <w:b/>
                <w:sz w:val="28"/>
                <w:szCs w:val="28"/>
              </w:rPr>
              <w:t>14,5</w:t>
            </w:r>
          </w:p>
        </w:tc>
        <w:tc>
          <w:tcPr>
            <w:tcW w:w="1073" w:type="dxa"/>
            <w:gridSpan w:val="2"/>
          </w:tcPr>
          <w:p w:rsidR="001B7E3E" w:rsidRPr="0028045D" w:rsidRDefault="001B7E3E" w:rsidP="009E2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45D">
              <w:rPr>
                <w:rFonts w:ascii="Times New Roman" w:hAnsi="Times New Roman" w:cs="Times New Roman"/>
                <w:b/>
                <w:sz w:val="28"/>
                <w:szCs w:val="28"/>
              </w:rPr>
              <w:t>522</w:t>
            </w:r>
          </w:p>
        </w:tc>
        <w:tc>
          <w:tcPr>
            <w:tcW w:w="930" w:type="dxa"/>
          </w:tcPr>
          <w:p w:rsidR="001B7E3E" w:rsidRPr="0028045D" w:rsidRDefault="001B7E3E" w:rsidP="009E2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45D">
              <w:rPr>
                <w:rFonts w:ascii="Times New Roman" w:hAnsi="Times New Roman" w:cs="Times New Roman"/>
                <w:b/>
                <w:sz w:val="28"/>
                <w:szCs w:val="28"/>
              </w:rPr>
              <w:t>20,5</w:t>
            </w:r>
          </w:p>
        </w:tc>
        <w:tc>
          <w:tcPr>
            <w:tcW w:w="1233" w:type="dxa"/>
          </w:tcPr>
          <w:p w:rsidR="001B7E3E" w:rsidRPr="0028045D" w:rsidRDefault="001B7E3E" w:rsidP="009E2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45D">
              <w:rPr>
                <w:rFonts w:ascii="Times New Roman" w:hAnsi="Times New Roman" w:cs="Times New Roman"/>
                <w:b/>
                <w:sz w:val="28"/>
                <w:szCs w:val="28"/>
              </w:rPr>
              <w:t>738</w:t>
            </w:r>
          </w:p>
        </w:tc>
        <w:tc>
          <w:tcPr>
            <w:tcW w:w="885" w:type="dxa"/>
          </w:tcPr>
          <w:p w:rsidR="001B7E3E" w:rsidRPr="0028045D" w:rsidRDefault="001B7E3E" w:rsidP="009E2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45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80" w:type="dxa"/>
            <w:gridSpan w:val="2"/>
          </w:tcPr>
          <w:p w:rsidR="001B7E3E" w:rsidRPr="0028045D" w:rsidRDefault="001B7E3E" w:rsidP="009E2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45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1B7E3E" w:rsidRPr="0028045D" w:rsidRDefault="001B7E3E" w:rsidP="009E2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4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0" w:type="dxa"/>
            <w:gridSpan w:val="2"/>
          </w:tcPr>
          <w:p w:rsidR="001B7E3E" w:rsidRPr="0028045D" w:rsidRDefault="001B7E3E" w:rsidP="009E2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45D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633" w:type="dxa"/>
          </w:tcPr>
          <w:p w:rsidR="001B7E3E" w:rsidRPr="0028045D" w:rsidRDefault="001B7E3E" w:rsidP="009E2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4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2" w:type="dxa"/>
          </w:tcPr>
          <w:p w:rsidR="001B7E3E" w:rsidRPr="0028045D" w:rsidRDefault="001B7E3E" w:rsidP="009E2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45D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808" w:type="dxa"/>
          </w:tcPr>
          <w:p w:rsidR="001B7E3E" w:rsidRPr="0028045D" w:rsidRDefault="001B7E3E" w:rsidP="009E2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45D">
              <w:rPr>
                <w:rFonts w:ascii="Times New Roman" w:hAnsi="Times New Roman" w:cs="Times New Roman"/>
                <w:b/>
                <w:sz w:val="28"/>
                <w:szCs w:val="28"/>
              </w:rPr>
              <w:t>2880</w:t>
            </w:r>
          </w:p>
        </w:tc>
        <w:tc>
          <w:tcPr>
            <w:tcW w:w="962" w:type="dxa"/>
          </w:tcPr>
          <w:p w:rsidR="001B7E3E" w:rsidRPr="0028045D" w:rsidRDefault="001B7E3E" w:rsidP="009E2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4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0" w:type="dxa"/>
          </w:tcPr>
          <w:p w:rsidR="001B7E3E" w:rsidRPr="0028045D" w:rsidRDefault="001B7E3E" w:rsidP="009E2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45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86" w:type="dxa"/>
          </w:tcPr>
          <w:p w:rsidR="001B7E3E" w:rsidRPr="0028045D" w:rsidRDefault="001B7E3E" w:rsidP="009E2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45D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</w:tbl>
    <w:p w:rsidR="001B7E3E" w:rsidRDefault="001B7E3E" w:rsidP="001B7E3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62E8" w:rsidRDefault="00F362E8" w:rsidP="0088304C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F362E8" w:rsidSect="00A21904">
      <w:headerReference w:type="default" r:id="rId8"/>
      <w:pgSz w:w="16838" w:h="11906" w:orient="landscape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5E" w:rsidRDefault="0035145E" w:rsidP="00A21904">
      <w:pPr>
        <w:spacing w:after="0" w:line="240" w:lineRule="auto"/>
      </w:pPr>
      <w:r>
        <w:separator/>
      </w:r>
    </w:p>
  </w:endnote>
  <w:endnote w:type="continuationSeparator" w:id="0">
    <w:p w:rsidR="0035145E" w:rsidRDefault="0035145E" w:rsidP="00A2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5E" w:rsidRDefault="0035145E" w:rsidP="00A21904">
      <w:pPr>
        <w:spacing w:after="0" w:line="240" w:lineRule="auto"/>
      </w:pPr>
      <w:r>
        <w:separator/>
      </w:r>
    </w:p>
  </w:footnote>
  <w:footnote w:type="continuationSeparator" w:id="0">
    <w:p w:rsidR="0035145E" w:rsidRDefault="0035145E" w:rsidP="00A2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04" w:rsidRPr="00A21904" w:rsidRDefault="00A21904" w:rsidP="00A21904">
    <w:pPr>
      <w:pStyle w:val="a4"/>
      <w:jc w:val="center"/>
      <w:rPr>
        <w:rFonts w:ascii="Times New Roman" w:hAnsi="Times New Roman" w:cs="Times New Roman"/>
        <w:b/>
        <w:sz w:val="32"/>
        <w:szCs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D3"/>
    <w:rsid w:val="001B7E3E"/>
    <w:rsid w:val="001D63CE"/>
    <w:rsid w:val="00216B38"/>
    <w:rsid w:val="002230F7"/>
    <w:rsid w:val="002675B0"/>
    <w:rsid w:val="0028045D"/>
    <w:rsid w:val="002B3828"/>
    <w:rsid w:val="003033D3"/>
    <w:rsid w:val="003362C2"/>
    <w:rsid w:val="0035145E"/>
    <w:rsid w:val="00395659"/>
    <w:rsid w:val="003C32C5"/>
    <w:rsid w:val="004434F9"/>
    <w:rsid w:val="006C78C7"/>
    <w:rsid w:val="006E1410"/>
    <w:rsid w:val="007003A6"/>
    <w:rsid w:val="00754C8F"/>
    <w:rsid w:val="00824C7B"/>
    <w:rsid w:val="00854204"/>
    <w:rsid w:val="0088304C"/>
    <w:rsid w:val="008B18C6"/>
    <w:rsid w:val="008D7BC8"/>
    <w:rsid w:val="00A21904"/>
    <w:rsid w:val="00A24EA1"/>
    <w:rsid w:val="00B53AC6"/>
    <w:rsid w:val="00BD1C63"/>
    <w:rsid w:val="00C27079"/>
    <w:rsid w:val="00C34BC4"/>
    <w:rsid w:val="00C519AF"/>
    <w:rsid w:val="00D52BE6"/>
    <w:rsid w:val="00D80A8D"/>
    <w:rsid w:val="00D91ABD"/>
    <w:rsid w:val="00D94635"/>
    <w:rsid w:val="00EA5BB9"/>
    <w:rsid w:val="00F259B0"/>
    <w:rsid w:val="00F3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1904"/>
  </w:style>
  <w:style w:type="paragraph" w:styleId="a6">
    <w:name w:val="footer"/>
    <w:basedOn w:val="a"/>
    <w:link w:val="a7"/>
    <w:uiPriority w:val="99"/>
    <w:unhideWhenUsed/>
    <w:rsid w:val="00A2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1904"/>
  </w:style>
  <w:style w:type="paragraph" w:styleId="a8">
    <w:name w:val="No Spacing"/>
    <w:uiPriority w:val="1"/>
    <w:qFormat/>
    <w:rsid w:val="0088304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2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1904"/>
  </w:style>
  <w:style w:type="paragraph" w:styleId="a6">
    <w:name w:val="footer"/>
    <w:basedOn w:val="a"/>
    <w:link w:val="a7"/>
    <w:uiPriority w:val="99"/>
    <w:unhideWhenUsed/>
    <w:rsid w:val="00A2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1904"/>
  </w:style>
  <w:style w:type="paragraph" w:styleId="a8">
    <w:name w:val="No Spacing"/>
    <w:uiPriority w:val="1"/>
    <w:qFormat/>
    <w:rsid w:val="0088304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2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9B6A-E077-4BBB-A7B5-534B233A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3</cp:revision>
  <cp:lastPrinted>2017-08-28T03:56:00Z</cp:lastPrinted>
  <dcterms:created xsi:type="dcterms:W3CDTF">2017-09-27T09:32:00Z</dcterms:created>
  <dcterms:modified xsi:type="dcterms:W3CDTF">2020-08-24T05:18:00Z</dcterms:modified>
</cp:coreProperties>
</file>